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99" w:rsidRPr="00DF6A99" w:rsidRDefault="00DF6A99" w:rsidP="00DF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Diaľkové</w:t>
      </w:r>
      <w:r w:rsidRPr="00DF6A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ovládač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DF6A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Proxima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kompatibilné </w:t>
      </w:r>
      <w:r w:rsidRPr="00DF6A99">
        <w:rPr>
          <w:rFonts w:ascii="Times New Roman" w:eastAsia="Times New Roman" w:hAnsi="Times New Roman" w:cs="Times New Roman"/>
          <w:sz w:val="24"/>
          <w:szCs w:val="24"/>
          <w:lang w:eastAsia="sk-SK"/>
        </w:rPr>
        <w:t>s FLO</w:t>
      </w:r>
    </w:p>
    <w:p w:rsidR="00DF6A99" w:rsidRPr="00DF6A99" w:rsidRDefault="00DF6A99" w:rsidP="00DF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F6A99" w:rsidRPr="00DF6A99" w:rsidRDefault="00DF6A99" w:rsidP="00DF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6A99">
        <w:rPr>
          <w:rFonts w:ascii="Times New Roman" w:eastAsia="Times New Roman" w:hAnsi="Times New Roman" w:cs="Times New Roman"/>
          <w:sz w:val="24"/>
          <w:szCs w:val="24"/>
          <w:lang w:eastAsia="sk-SK"/>
        </w:rPr>
        <w:t>Moderné mikroprocesorové diaľkové ovládanie nahradzujúce až tri diaľkové ovládače FLO (modré diaľkové ovládanie s modrými tlačidlami) 433,92 MHz</w:t>
      </w:r>
    </w:p>
    <w:p w:rsidR="00DF6A99" w:rsidRPr="00DF6A99" w:rsidRDefault="00DF6A99" w:rsidP="00DF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F6A99" w:rsidRPr="00DF6A99" w:rsidRDefault="00DF6A99" w:rsidP="00DF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6A99">
        <w:rPr>
          <w:rFonts w:ascii="Times New Roman" w:eastAsia="Times New Roman" w:hAnsi="Times New Roman" w:cs="Times New Roman"/>
          <w:sz w:val="24"/>
          <w:szCs w:val="24"/>
          <w:lang w:eastAsia="sk-SK"/>
        </w:rPr>
        <w:t>Diaľkový ovládač Proxima má dve tlačidlá (tretie tlačidlo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</w:t>
      </w:r>
      <w:r w:rsidRPr="00DF6A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súčasne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Pr="00DF6A99">
        <w:rPr>
          <w:rFonts w:ascii="Times New Roman" w:eastAsia="Times New Roman" w:hAnsi="Times New Roman" w:cs="Times New Roman"/>
          <w:sz w:val="24"/>
          <w:szCs w:val="24"/>
          <w:lang w:eastAsia="sk-SK"/>
        </w:rPr>
        <w:t>tlačí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te</w:t>
      </w:r>
      <w:r w:rsidRPr="00DF6A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dve tlačidlá) pripravené na registráciu (kopírovanie) troch tlačidiel diaľkového ovládača FLO (nie nevyhnutne tlačidlá rovnakého diaľkového ovládača).</w:t>
      </w:r>
    </w:p>
    <w:p w:rsidR="00DF6A99" w:rsidRPr="00DF6A99" w:rsidRDefault="00DF6A99" w:rsidP="00DF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F6A99" w:rsidRPr="00DF6A99" w:rsidRDefault="00DF6A99" w:rsidP="00DF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6A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Užívateľ môže tiež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načítať</w:t>
      </w:r>
      <w:r w:rsidRPr="00DF6A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nové, vlastné kódy tlačidiel a zaregistrovať ich v prijímači. Operácie kopírovania a kreslenia sa môžu vykonávať opakovane.</w:t>
      </w:r>
    </w:p>
    <w:p w:rsidR="00DF6A99" w:rsidRPr="00DF6A99" w:rsidRDefault="00DF6A99" w:rsidP="00DF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F6A99" w:rsidRPr="00DF6A99" w:rsidRDefault="00DF6A99" w:rsidP="00DF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Príklad zaregistrovania signálu</w:t>
      </w:r>
      <w:r w:rsidRPr="00DF6A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(KÓD) tlačidla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 ovládača FLO cez tlačidlo Z </w:t>
      </w:r>
      <w:r w:rsidRPr="00DF6A99">
        <w:rPr>
          <w:rFonts w:ascii="Times New Roman" w:eastAsia="Times New Roman" w:hAnsi="Times New Roman" w:cs="Times New Roman"/>
          <w:sz w:val="24"/>
          <w:szCs w:val="24"/>
          <w:lang w:eastAsia="sk-SK"/>
        </w:rPr>
        <w:t>ovládač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r w:rsidRPr="00DF6A99">
        <w:rPr>
          <w:rFonts w:ascii="Times New Roman" w:eastAsia="Times New Roman" w:hAnsi="Times New Roman" w:cs="Times New Roman"/>
          <w:sz w:val="24"/>
          <w:szCs w:val="24"/>
          <w:lang w:eastAsia="sk-SK"/>
        </w:rPr>
        <w:t>Proxima.</w:t>
      </w:r>
    </w:p>
    <w:p w:rsidR="00DF6A99" w:rsidRPr="00DF6A99" w:rsidRDefault="00DF6A99" w:rsidP="00DF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F6A99" w:rsidRPr="00DF6A99" w:rsidRDefault="00DF6A99" w:rsidP="00DF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1526286" cy="181851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626" cy="1818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pt;height:319.35pt">
            <v:imagedata r:id="rId5" o:title="Screenshot 2020-07-03 11.37.23"/>
          </v:shape>
        </w:pict>
      </w:r>
    </w:p>
    <w:p w:rsidR="00DF6A99" w:rsidRPr="00DF6A99" w:rsidRDefault="00DF6A99" w:rsidP="00DF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F6A99" w:rsidRPr="00DF6A99" w:rsidRDefault="00DF6A99" w:rsidP="00DF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6A99">
        <w:rPr>
          <w:rFonts w:ascii="Times New Roman" w:eastAsia="Times New Roman" w:hAnsi="Times New Roman" w:cs="Times New Roman"/>
          <w:sz w:val="24"/>
          <w:szCs w:val="24"/>
          <w:lang w:eastAsia="sk-SK"/>
        </w:rPr>
        <w:t>1. Skontrolujte a vymeňte batériu v diaľkovom ovládači FLO.</w:t>
      </w:r>
    </w:p>
    <w:p w:rsidR="00DF6A99" w:rsidRPr="00DF6A99" w:rsidRDefault="00DF6A99" w:rsidP="00DF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F6A99" w:rsidRPr="00DF6A99" w:rsidRDefault="00DF6A99" w:rsidP="00DF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6A99">
        <w:rPr>
          <w:rFonts w:ascii="Times New Roman" w:eastAsia="Times New Roman" w:hAnsi="Times New Roman" w:cs="Times New Roman"/>
          <w:sz w:val="24"/>
          <w:szCs w:val="24"/>
          <w:lang w:eastAsia="sk-SK"/>
        </w:rPr>
        <w:t>2. Registračný postup by sa mal vykonať mimo dosahu diaľkového ovládača FLO alebo byť pripravený na reakciu spôsobenú stlačením tlačidla diaľkového ovládača FLO.</w:t>
      </w:r>
    </w:p>
    <w:p w:rsidR="00DF6A99" w:rsidRPr="00DF6A99" w:rsidRDefault="00DF6A99" w:rsidP="00DF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F6A99" w:rsidRPr="00DF6A99" w:rsidRDefault="00DF6A99" w:rsidP="00DF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6A99">
        <w:rPr>
          <w:rFonts w:ascii="Times New Roman" w:eastAsia="Times New Roman" w:hAnsi="Times New Roman" w:cs="Times New Roman"/>
          <w:sz w:val="24"/>
          <w:szCs w:val="24"/>
          <w:lang w:eastAsia="sk-SK"/>
        </w:rPr>
        <w:t>3. Stlačte a podržte obe tlačidlá diaľkového ovládania Proxima, keď po 5 sekundách LED dióda diaľkového ovládania Proxima vypne obe tlačidlá.</w:t>
      </w:r>
    </w:p>
    <w:p w:rsidR="00DF6A99" w:rsidRPr="00DF6A99" w:rsidRDefault="00DF6A99" w:rsidP="00DF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F6A99" w:rsidRPr="00DF6A99" w:rsidRDefault="00DF6A99" w:rsidP="00DF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6A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4. Do dvoch sekúnd stlačte a podržte tlačidlo z diaľkového ovládača Proxima, ktoré má zaznamenať prenos na diaľkovom ovládači FLO, keď LED dióda diaľkového ovládania Proxima raz bliká, uvoľnite tlačidlo Z (ak by sme stlačili spodné tlačidlo diaľkového ovládača </w:t>
      </w:r>
      <w:r w:rsidRPr="00DF6A99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Proxima, LED by dvakrát blikla a ak by sme stlačili obidve LED dióda tlačidiel diaľkového ovládača Proxima trikrát zabliká) - od tohto okamihu 20 sekúnd čaká diaľkové ovládanie Proxima na registráciu rádiovej emisie tlačidla diaľkového ovládača FLOR.</w:t>
      </w:r>
    </w:p>
    <w:p w:rsidR="00DF6A99" w:rsidRPr="00DF6A99" w:rsidRDefault="00DF6A99" w:rsidP="00DF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F6A99" w:rsidRPr="00DF6A99" w:rsidRDefault="00DF6A99" w:rsidP="00DF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6A99">
        <w:rPr>
          <w:rFonts w:ascii="Times New Roman" w:eastAsia="Times New Roman" w:hAnsi="Times New Roman" w:cs="Times New Roman"/>
          <w:sz w:val="24"/>
          <w:szCs w:val="24"/>
          <w:lang w:eastAsia="sk-SK"/>
        </w:rPr>
        <w:t>5. Diaľkové ovládanie FLO umiestnite na diaľkové ovládanie Proxima, ako je to znázornené na obrázku, aby bola viditeľná kontrolka LED Proxima a stlačte tlačidlo F, kontrolka LED diaľkového ovládania Proxima by sa mala trvalo rozsvietiť, vypnúť a potom 6 nepravidelných bliknutí LED (hymnus ventilátora) ) potvrdí úspešnú registráciu. Ak dióda LED diaľkového ovládača Proxima bliká, znamená to, že rádiová emisia je prijímaná príliš slabo, a preto by ste mali pomaly meniť polohu diaľkových ovládačov, až kým dióda LED diaľkového ovládača Proxima nepretržite svieti na 1 sekundu a potom bliká hymna ventilátora.</w:t>
      </w:r>
    </w:p>
    <w:p w:rsidR="00DF6A99" w:rsidRPr="00DF6A99" w:rsidRDefault="00DF6A99" w:rsidP="00DF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F6A99" w:rsidRPr="00DF6A99" w:rsidRDefault="00DF6A99" w:rsidP="00DF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6A99">
        <w:rPr>
          <w:rFonts w:ascii="Times New Roman" w:eastAsia="Times New Roman" w:hAnsi="Times New Roman" w:cs="Times New Roman"/>
          <w:sz w:val="24"/>
          <w:szCs w:val="24"/>
          <w:lang w:eastAsia="sk-SK"/>
        </w:rPr>
        <w:t>Odteraz tlačidlo z funguje rovnako ako tlačidlo F.</w:t>
      </w:r>
    </w:p>
    <w:p w:rsidR="00DF6A99" w:rsidRPr="00DF6A99" w:rsidRDefault="00DF6A99" w:rsidP="00DF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F6A99" w:rsidRPr="00DF6A99" w:rsidRDefault="00DF6A99" w:rsidP="00DF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6A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POZNÁMKA: Ak sa napríklad na diaľkovom ovládači FLO používajú tri tlačidlá, vyššie uvedený postup by sa mal vykonať trikrát, pričom zostávajúce tlačidlá FLO a </w:t>
      </w:r>
      <w:proofErr w:type="spellStart"/>
      <w:r w:rsidRPr="00DF6A99">
        <w:rPr>
          <w:rFonts w:ascii="Times New Roman" w:eastAsia="Times New Roman" w:hAnsi="Times New Roman" w:cs="Times New Roman"/>
          <w:sz w:val="24"/>
          <w:szCs w:val="24"/>
          <w:lang w:eastAsia="sk-SK"/>
        </w:rPr>
        <w:t>Pro</w:t>
      </w:r>
      <w:proofErr w:type="spellEnd"/>
      <w:r w:rsidRPr="00DF6A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DF6A99">
        <w:rPr>
          <w:rFonts w:ascii="Times New Roman" w:eastAsia="Times New Roman" w:hAnsi="Times New Roman" w:cs="Times New Roman"/>
          <w:sz w:val="24"/>
          <w:szCs w:val="24"/>
          <w:lang w:eastAsia="sk-SK"/>
        </w:rPr>
        <w:t>xima</w:t>
      </w:r>
      <w:proofErr w:type="spellEnd"/>
      <w:r w:rsidRPr="00DF6A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sa mali spárovať v pároch. Postup registrácie tlačidiel je možné vykonať opakovane.</w:t>
      </w:r>
    </w:p>
    <w:p w:rsidR="00DF6A99" w:rsidRPr="00DF6A99" w:rsidRDefault="00DF6A99" w:rsidP="00DF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F6A99" w:rsidRPr="00DF6A99" w:rsidRDefault="00DF6A99" w:rsidP="00DF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6A99">
        <w:rPr>
          <w:rFonts w:ascii="Times New Roman" w:eastAsia="Times New Roman" w:hAnsi="Times New Roman" w:cs="Times New Roman"/>
          <w:sz w:val="24"/>
          <w:szCs w:val="24"/>
          <w:lang w:eastAsia="sk-SK"/>
        </w:rPr>
        <w:t>6. Ak bola registrácia neúspešná, prepnite diaľkový ovládač Proxima späť do stavu registrácie (body 3 a 4) a skúste iné polohy diaľkového ovládača Proxima a diaľkového ovládača FLO.</w:t>
      </w:r>
    </w:p>
    <w:p w:rsidR="00DF6A99" w:rsidRPr="00DF6A99" w:rsidRDefault="00DF6A99" w:rsidP="00DF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F6A99" w:rsidRPr="00DF6A99" w:rsidRDefault="00DF6A99" w:rsidP="00DF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6A99">
        <w:rPr>
          <w:rFonts w:ascii="Times New Roman" w:eastAsia="Times New Roman" w:hAnsi="Times New Roman" w:cs="Times New Roman"/>
          <w:sz w:val="24"/>
          <w:szCs w:val="24"/>
          <w:lang w:eastAsia="sk-SK"/>
        </w:rPr>
        <w:t>NÁHODNE NOVÉ KÓDY TROJ TLAČIDIEL diaľkového ovládača</w:t>
      </w:r>
    </w:p>
    <w:p w:rsidR="00DF6A99" w:rsidRPr="00DF6A99" w:rsidRDefault="00DF6A99" w:rsidP="00DF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F6A99" w:rsidRPr="00DF6A99" w:rsidRDefault="00DF6A99" w:rsidP="00DF6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6A99">
        <w:rPr>
          <w:rFonts w:ascii="Times New Roman" w:eastAsia="Times New Roman" w:hAnsi="Times New Roman" w:cs="Times New Roman"/>
          <w:sz w:val="24"/>
          <w:szCs w:val="24"/>
          <w:lang w:eastAsia="sk-SK"/>
        </w:rPr>
        <w:t>Proxima. Stlačte a podržte obe tlačidlá diaľkového ovládania Proxima, keď po 5 sekundách zhasne LED dióda diaľkového ovládania Proxima, potom držte obe tlačidlá stlačené, po 15 sekundách LED krátko zabliká a obidve tlačidlá uvoľnite. Okamžite stlačte ktorékoľvek tlačidlo na diaľkovom ovládači Proxima trikrát. Šesť nepravidelných zábleskov LED (hymna ventilátora) potvrdzuje úspešné vykreslenie nových kódov diaľkového ovládania. Diaľkový ovládač musí byť zaregistrovaný v prijímači. Ďalšie diaľkové ovládače by mali byť skopírované z diaľkového ovládača Proxima vybraného a zaregistrovaného v prijímači.</w:t>
      </w:r>
    </w:p>
    <w:p w:rsidR="006257E8" w:rsidRDefault="006257E8"/>
    <w:sectPr w:rsidR="006257E8" w:rsidSect="00625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DF6A99"/>
    <w:rsid w:val="006257E8"/>
    <w:rsid w:val="00DF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7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A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Kundrik</dc:creator>
  <cp:lastModifiedBy>Martin Kundrik</cp:lastModifiedBy>
  <cp:revision>1</cp:revision>
  <dcterms:created xsi:type="dcterms:W3CDTF">2020-07-03T09:36:00Z</dcterms:created>
  <dcterms:modified xsi:type="dcterms:W3CDTF">2020-07-03T09:42:00Z</dcterms:modified>
</cp:coreProperties>
</file>